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175" w:rsidRDefault="00910175" w:rsidP="00283E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0175" w:rsidRPr="002A3CBC" w:rsidRDefault="00910175" w:rsidP="009101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препис</w:t>
      </w:r>
    </w:p>
    <w:p w:rsidR="00910175" w:rsidRPr="00FD0DCA" w:rsidRDefault="00910175" w:rsidP="00910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910175" w:rsidRPr="00FD0DCA" w:rsidRDefault="00910175" w:rsidP="00910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10175" w:rsidRPr="00FD0DCA" w:rsidRDefault="00910175" w:rsidP="00910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10175" w:rsidRPr="00FD0DCA" w:rsidRDefault="00910175" w:rsidP="00910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910175" w:rsidRPr="00FD0DCA" w:rsidRDefault="00910175" w:rsidP="00910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0175" w:rsidRPr="00FD0DCA" w:rsidRDefault="00910175" w:rsidP="00910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61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910175" w:rsidRPr="00FD0DCA" w:rsidRDefault="00910175" w:rsidP="00910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0175" w:rsidRPr="00FD0DCA" w:rsidRDefault="00910175" w:rsidP="009101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27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01.2023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910175" w:rsidRPr="00FD0DCA" w:rsidRDefault="00910175" w:rsidP="009101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0175" w:rsidRPr="00FD0DCA" w:rsidRDefault="00910175" w:rsidP="009101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396" w:rsidRPr="00C6037E">
        <w:rPr>
          <w:rFonts w:ascii="Times New Roman" w:hAnsi="Times New Roman" w:cs="Times New Roman"/>
          <w:sz w:val="24"/>
          <w:szCs w:val="24"/>
          <w:lang w:val="ru-RU"/>
        </w:rPr>
        <w:t>Приемане</w:t>
      </w:r>
      <w:proofErr w:type="spellEnd"/>
      <w:r w:rsidR="00CA4396" w:rsidRPr="00C6037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A4396" w:rsidRPr="00C6037E">
        <w:rPr>
          <w:rFonts w:ascii="Times New Roman" w:hAnsi="Times New Roman" w:cs="Times New Roman"/>
          <w:sz w:val="24"/>
          <w:szCs w:val="24"/>
        </w:rPr>
        <w:t>Годишен отчет за изпълнение на програмата за управление на общината за мандат 2019-2023 г за 2022 година</w:t>
      </w:r>
      <w:bookmarkStart w:id="0" w:name="_GoBack"/>
      <w:bookmarkEnd w:id="0"/>
    </w:p>
    <w:p w:rsidR="00910175" w:rsidRPr="00FD0DCA" w:rsidRDefault="00910175" w:rsidP="009101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0175" w:rsidRPr="00FD0DCA" w:rsidRDefault="00910175" w:rsidP="009101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910175" w:rsidRPr="00FD0DCA" w:rsidRDefault="00910175" w:rsidP="009101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0175" w:rsidRPr="00FD0DCA" w:rsidRDefault="00910175" w:rsidP="009101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27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01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63</w:t>
      </w:r>
    </w:p>
    <w:p w:rsidR="00910175" w:rsidRPr="00FD0DCA" w:rsidRDefault="00910175" w:rsidP="009101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0175" w:rsidRPr="00FD0DCA" w:rsidRDefault="00910175" w:rsidP="009101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910175" w:rsidRPr="00FD0DCA" w:rsidRDefault="00910175" w:rsidP="009101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83E08" w:rsidRDefault="00910175" w:rsidP="00910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3E08">
        <w:rPr>
          <w:rFonts w:ascii="Times New Roman" w:hAnsi="Times New Roman" w:cs="Times New Roman"/>
          <w:sz w:val="24"/>
          <w:szCs w:val="24"/>
        </w:rPr>
        <w:t xml:space="preserve"> чл.44 ал.5 от ЗМСМА, чл.120 ал.4 от Правилника за организацията и дейността на </w:t>
      </w:r>
      <w:proofErr w:type="spellStart"/>
      <w:r w:rsidR="00283E08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="00283E08">
        <w:rPr>
          <w:rFonts w:ascii="Times New Roman" w:hAnsi="Times New Roman" w:cs="Times New Roman"/>
          <w:sz w:val="24"/>
          <w:szCs w:val="24"/>
        </w:rPr>
        <w:t xml:space="preserve"> Гулянци, </w:t>
      </w:r>
    </w:p>
    <w:p w:rsidR="00910175" w:rsidRDefault="00910175" w:rsidP="009101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0175" w:rsidRPr="00910175" w:rsidRDefault="00910175" w:rsidP="009101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283E08" w:rsidRDefault="00283E08" w:rsidP="00283E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3E08" w:rsidRDefault="00283E08" w:rsidP="00283E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1.Приема </w:t>
      </w:r>
      <w:r w:rsidRPr="00C6037E">
        <w:rPr>
          <w:rFonts w:ascii="Times New Roman" w:hAnsi="Times New Roman" w:cs="Times New Roman"/>
          <w:sz w:val="24"/>
          <w:szCs w:val="24"/>
        </w:rPr>
        <w:t>Годишен отчет за изпълнение на програмата за управление на общината за мандат 2019-2023 г за 2022 година</w:t>
      </w:r>
      <w:r w:rsidR="00910175">
        <w:rPr>
          <w:rFonts w:ascii="Times New Roman" w:hAnsi="Times New Roman" w:cs="Times New Roman"/>
          <w:sz w:val="24"/>
          <w:szCs w:val="24"/>
        </w:rPr>
        <w:t>.</w:t>
      </w:r>
    </w:p>
    <w:p w:rsidR="00910175" w:rsidRDefault="00910175" w:rsidP="00283E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0175" w:rsidRDefault="00910175" w:rsidP="00283E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0175" w:rsidRDefault="00910175" w:rsidP="00283E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0175" w:rsidRDefault="00910175" w:rsidP="00283E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0175" w:rsidRDefault="00910175" w:rsidP="009101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:……../п/………</w:t>
      </w:r>
    </w:p>
    <w:p w:rsidR="00910175" w:rsidRDefault="00910175" w:rsidP="009101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910175" w:rsidRDefault="00910175" w:rsidP="009101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0175" w:rsidRDefault="00910175" w:rsidP="009101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0175" w:rsidRDefault="00910175" w:rsidP="009101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0175" w:rsidRDefault="00910175" w:rsidP="009101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910175" w:rsidRDefault="00910175" w:rsidP="009101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283E08" w:rsidRDefault="00283E08" w:rsidP="00283E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91" w:rsidRDefault="00D27891"/>
    <w:sectPr w:rsidR="00D278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E08"/>
    <w:rsid w:val="00283E08"/>
    <w:rsid w:val="00910175"/>
    <w:rsid w:val="00CA4396"/>
    <w:rsid w:val="00D2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0BB15"/>
  <w15:chartTrackingRefBased/>
  <w15:docId w15:val="{9890D484-EFB8-48C9-8D47-4A9EEAF4C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E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2023-01-31T11:10:00Z</dcterms:created>
  <dcterms:modified xsi:type="dcterms:W3CDTF">2023-01-31T11:50:00Z</dcterms:modified>
</cp:coreProperties>
</file>